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3E7E0C" w:rsidRPr="00CE45E5" w:rsidTr="00FC6DE2">
        <w:trPr>
          <w:trHeight w:val="1530"/>
        </w:trPr>
        <w:tc>
          <w:tcPr>
            <w:tcW w:w="9961" w:type="dxa"/>
            <w:shd w:val="clear" w:color="auto" w:fill="auto"/>
          </w:tcPr>
          <w:p w:rsidR="003E7E0C" w:rsidRPr="00CE45E5" w:rsidRDefault="003E7E0C" w:rsidP="00FC6DE2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3E7E0C" w:rsidRPr="00CE45E5" w:rsidRDefault="003E7E0C" w:rsidP="00FC6DE2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3E7E0C" w:rsidRPr="00CE45E5" w:rsidRDefault="003E7E0C" w:rsidP="00FC6DE2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3E7E0C" w:rsidRPr="00CE45E5" w:rsidRDefault="003E7E0C" w:rsidP="00FC6DE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E7E0C" w:rsidRPr="00BE62D2" w:rsidRDefault="003E7E0C" w:rsidP="003E7E0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N</w:t>
      </w:r>
      <w:r w:rsidR="00BE62D2">
        <w:rPr>
          <w:rFonts w:ascii="Cambria" w:hAnsi="Cambria"/>
          <w:color w:val="000000"/>
          <w:sz w:val="24"/>
          <w:szCs w:val="24"/>
          <w:lang w:val="id-ID"/>
        </w:rPr>
        <w:t xml:space="preserve">omor </w:t>
      </w:r>
      <w:r w:rsidR="00BE62D2">
        <w:rPr>
          <w:rFonts w:ascii="Cambria" w:hAnsi="Cambria"/>
          <w:color w:val="000000"/>
          <w:sz w:val="24"/>
          <w:szCs w:val="24"/>
          <w:lang w:val="id-ID"/>
        </w:rPr>
        <w:tab/>
      </w:r>
      <w:r w:rsidR="00BE62D2">
        <w:rPr>
          <w:rFonts w:ascii="Cambria" w:hAnsi="Cambria"/>
          <w:color w:val="000000"/>
          <w:sz w:val="24"/>
          <w:szCs w:val="24"/>
          <w:lang w:val="id-ID"/>
        </w:rPr>
        <w:tab/>
        <w:t>:  Un.03/KS.01.7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7D4C4A">
        <w:rPr>
          <w:rFonts w:ascii="Cambria" w:hAnsi="Cambria"/>
          <w:color w:val="000000"/>
          <w:sz w:val="24"/>
          <w:szCs w:val="24"/>
          <w:lang w:val="id-ID"/>
        </w:rPr>
        <w:t>827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/201</w:t>
      </w:r>
      <w:r w:rsidR="00BE62D2">
        <w:rPr>
          <w:rFonts w:ascii="Cambria" w:hAnsi="Cambria"/>
          <w:color w:val="000000"/>
          <w:sz w:val="24"/>
          <w:szCs w:val="24"/>
          <w:lang w:val="id-ID"/>
        </w:rPr>
        <w:t>6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</w:rPr>
        <w:tab/>
        <w:t>0</w:t>
      </w:r>
      <w:r w:rsidR="00BE62D2">
        <w:rPr>
          <w:rFonts w:ascii="Cambria" w:hAnsi="Cambria"/>
          <w:color w:val="000000"/>
          <w:sz w:val="24"/>
          <w:szCs w:val="24"/>
          <w:lang w:val="id-ID"/>
        </w:rPr>
        <w:t>2 Maret 2016</w:t>
      </w: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 bendel</w:t>
      </w: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3E7E0C" w:rsidRPr="00D00754" w:rsidRDefault="003E7E0C" w:rsidP="003E7E0C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3E7E0C" w:rsidRPr="00D00754" w:rsidRDefault="003E7E0C" w:rsidP="003E7E0C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3E7E0C" w:rsidRPr="00D00754" w:rsidRDefault="003E7E0C" w:rsidP="003E7E0C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3E7E0C" w:rsidRPr="00D00754" w:rsidRDefault="003E7E0C" w:rsidP="003E7E0C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3E7E0C" w:rsidRPr="00D00754" w:rsidRDefault="003E7E0C" w:rsidP="003E7E0C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3E7E0C" w:rsidRPr="00D00754" w:rsidRDefault="003E7E0C" w:rsidP="003E7E0C">
      <w:pPr>
        <w:rPr>
          <w:rFonts w:ascii="Cambria" w:hAnsi="Cambria"/>
          <w:sz w:val="24"/>
          <w:szCs w:val="24"/>
          <w:lang w:val="id-ID"/>
        </w:rPr>
      </w:pPr>
    </w:p>
    <w:p w:rsidR="003E7E0C" w:rsidRPr="00D00754" w:rsidRDefault="003E7E0C" w:rsidP="003E7E0C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3E7E0C" w:rsidRPr="00D00754" w:rsidRDefault="003E7E0C" w:rsidP="003E7E0C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Pengadaan</w:t>
      </w:r>
      <w:r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 </w:t>
      </w:r>
      <w:r w:rsidR="00BE62D2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Komputer dan Printer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bCs/>
          <w:i/>
          <w:iCs/>
          <w:sz w:val="24"/>
          <w:szCs w:val="24"/>
          <w:lang w:val="id-ID"/>
        </w:rPr>
        <w:t xml:space="preserve"> Tahun Anggaran 201</w:t>
      </w:r>
      <w:r w:rsidR="00BE62D2">
        <w:rPr>
          <w:rFonts w:ascii="Cambria" w:hAnsi="Cambria"/>
          <w:b/>
          <w:bCs/>
          <w:i/>
          <w:iCs/>
          <w:sz w:val="24"/>
          <w:szCs w:val="24"/>
          <w:lang w:val="id-ID"/>
        </w:rPr>
        <w:t>6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D00754">
        <w:rPr>
          <w:rFonts w:ascii="Cambria" w:hAnsi="Cambria"/>
          <w:sz w:val="24"/>
          <w:szCs w:val="24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3E7E0C" w:rsidRPr="00D00754" w:rsidRDefault="003E7E0C" w:rsidP="003E7E0C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E7E0C" w:rsidRPr="00D00754" w:rsidRDefault="003E7E0C" w:rsidP="003E7E0C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3E7E0C" w:rsidRPr="00BE62D2" w:rsidRDefault="003E7E0C" w:rsidP="003E7E0C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BE62D2">
        <w:rPr>
          <w:rFonts w:ascii="Cambria" w:hAnsi="Cambria"/>
          <w:sz w:val="24"/>
          <w:szCs w:val="24"/>
          <w:lang w:val="id-ID"/>
        </w:rPr>
        <w:t>Kamis</w:t>
      </w:r>
    </w:p>
    <w:p w:rsidR="003E7E0C" w:rsidRPr="00BE62D2" w:rsidRDefault="003E7E0C" w:rsidP="003E7E0C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BE62D2">
        <w:rPr>
          <w:rFonts w:ascii="Cambria" w:hAnsi="Cambria"/>
          <w:sz w:val="24"/>
          <w:szCs w:val="24"/>
          <w:lang w:val="id-ID"/>
        </w:rPr>
        <w:t>03 Maret 2016</w:t>
      </w:r>
    </w:p>
    <w:p w:rsidR="003E7E0C" w:rsidRPr="00D00754" w:rsidRDefault="003E7E0C" w:rsidP="003E7E0C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3E7E0C" w:rsidRPr="00D00754" w:rsidRDefault="003E7E0C" w:rsidP="003E7E0C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3E7E0C" w:rsidRPr="00D00754" w:rsidRDefault="003E7E0C" w:rsidP="003E7E0C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3E7E0C" w:rsidRPr="00D00754" w:rsidRDefault="003E7E0C" w:rsidP="003E7E0C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E7E0C" w:rsidRPr="00D00754" w:rsidRDefault="003E7E0C" w:rsidP="003E7E0C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3E7E0C" w:rsidRPr="00D00754" w:rsidRDefault="003E7E0C" w:rsidP="003E7E0C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3E7E0C" w:rsidRPr="00D00754" w:rsidRDefault="003E7E0C" w:rsidP="003E7E0C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3E7E0C" w:rsidRPr="00D00754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E7E0C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Pr="0023573B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Pr="001A5907" w:rsidRDefault="003E7E0C" w:rsidP="003E7E0C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E7E0C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Pr="0023573B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Pr="00190897" w:rsidRDefault="003E7E0C" w:rsidP="003E7E0C">
      <w:pPr>
        <w:ind w:left="5041" w:firstLine="488"/>
        <w:rPr>
          <w:rFonts w:ascii="Cambria" w:hAnsi="Cambria"/>
          <w:sz w:val="24"/>
          <w:szCs w:val="24"/>
        </w:rPr>
      </w:pPr>
      <w:r w:rsidRPr="00190897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3E7E0C" w:rsidRPr="00190897" w:rsidRDefault="003E7E0C" w:rsidP="003E7E0C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190897">
        <w:rPr>
          <w:rFonts w:ascii="Cambria" w:hAnsi="Cambria"/>
          <w:sz w:val="24"/>
          <w:szCs w:val="24"/>
          <w:lang w:val="id-ID"/>
        </w:rPr>
        <w:t xml:space="preserve">NIP </w:t>
      </w:r>
      <w:r w:rsidRPr="00190897">
        <w:rPr>
          <w:rFonts w:ascii="Cambria" w:hAnsi="Cambria"/>
          <w:sz w:val="24"/>
          <w:szCs w:val="24"/>
        </w:rPr>
        <w:t>19690526 200003 1 003</w:t>
      </w:r>
    </w:p>
    <w:p w:rsidR="003E7E0C" w:rsidRPr="00D00754" w:rsidRDefault="003E7E0C" w:rsidP="003E7E0C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3E7E0C" w:rsidRPr="00D00754" w:rsidRDefault="003E7E0C" w:rsidP="003E7E0C">
      <w:pPr>
        <w:ind w:left="5040" w:firstLine="720"/>
        <w:rPr>
          <w:rFonts w:ascii="Cambria" w:hAnsi="Cambria"/>
          <w:lang w:val="id-ID"/>
        </w:rPr>
      </w:pPr>
    </w:p>
    <w:p w:rsidR="003E7E0C" w:rsidRDefault="003E7E0C" w:rsidP="003E7E0C">
      <w:pPr>
        <w:rPr>
          <w:rFonts w:ascii="Cambria" w:hAnsi="Cambria"/>
          <w:sz w:val="24"/>
          <w:szCs w:val="22"/>
        </w:rPr>
      </w:pPr>
    </w:p>
    <w:p w:rsidR="003E7E0C" w:rsidRPr="00D00754" w:rsidRDefault="003E7E0C" w:rsidP="003E7E0C">
      <w:pPr>
        <w:rPr>
          <w:rFonts w:ascii="Cambria" w:hAnsi="Cambria"/>
          <w:sz w:val="24"/>
          <w:szCs w:val="22"/>
        </w:rPr>
      </w:pPr>
    </w:p>
    <w:p w:rsidR="003E7E0C" w:rsidRDefault="003E7E0C" w:rsidP="003E7E0C">
      <w:pPr>
        <w:ind w:left="5040" w:firstLine="720"/>
        <w:rPr>
          <w:rFonts w:ascii="Cambria" w:hAnsi="Cambria"/>
          <w:sz w:val="22"/>
          <w:szCs w:val="22"/>
        </w:rPr>
      </w:pPr>
    </w:p>
    <w:p w:rsidR="003E7E0C" w:rsidRPr="00C83882" w:rsidRDefault="003E7E0C" w:rsidP="003E7E0C">
      <w:pPr>
        <w:ind w:left="5040" w:firstLine="720"/>
        <w:rPr>
          <w:rFonts w:ascii="Cambria" w:hAnsi="Cambria"/>
          <w:sz w:val="22"/>
          <w:szCs w:val="22"/>
        </w:rPr>
      </w:pPr>
    </w:p>
    <w:p w:rsidR="003E7E0C" w:rsidRPr="00D00754" w:rsidRDefault="003E7E0C" w:rsidP="003E7E0C">
      <w:pPr>
        <w:rPr>
          <w:rFonts w:ascii="Cambria" w:hAnsi="Cambria"/>
          <w:sz w:val="22"/>
          <w:szCs w:val="22"/>
        </w:rPr>
      </w:pPr>
    </w:p>
    <w:p w:rsidR="003E7E0C" w:rsidRPr="00072BC4" w:rsidRDefault="003E7E0C" w:rsidP="003E7E0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3E7E0C" w:rsidRPr="00072BC4" w:rsidRDefault="003E7E0C" w:rsidP="003E7E0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3E7E0C" w:rsidRPr="005027D7" w:rsidRDefault="003E7E0C" w:rsidP="003E7E0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027D7">
        <w:rPr>
          <w:rFonts w:ascii="Cambria" w:hAnsi="Cambria"/>
          <w:color w:val="000000"/>
          <w:sz w:val="22"/>
          <w:szCs w:val="22"/>
          <w:lang w:val="id-ID"/>
        </w:rPr>
        <w:t>Un.03/KS.01.7</w:t>
      </w:r>
      <w:r w:rsidRPr="00072BC4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7D4C4A">
        <w:rPr>
          <w:rFonts w:ascii="Cambria" w:hAnsi="Cambria"/>
          <w:color w:val="000000"/>
          <w:sz w:val="22"/>
          <w:szCs w:val="22"/>
          <w:lang w:val="id-ID"/>
        </w:rPr>
        <w:t>827</w:t>
      </w:r>
      <w:r w:rsidRPr="00072BC4">
        <w:rPr>
          <w:rFonts w:ascii="Cambria" w:hAnsi="Cambria"/>
          <w:color w:val="000000"/>
          <w:sz w:val="22"/>
          <w:szCs w:val="22"/>
          <w:lang w:val="id-ID"/>
        </w:rPr>
        <w:t>/201</w:t>
      </w:r>
      <w:r w:rsidR="005027D7">
        <w:rPr>
          <w:rFonts w:ascii="Cambria" w:hAnsi="Cambria"/>
          <w:color w:val="000000"/>
          <w:sz w:val="22"/>
          <w:szCs w:val="22"/>
          <w:lang w:val="id-ID"/>
        </w:rPr>
        <w:t>6</w:t>
      </w:r>
    </w:p>
    <w:p w:rsidR="003E7E0C" w:rsidRPr="005027D7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027D7">
        <w:rPr>
          <w:rFonts w:ascii="Cambria" w:hAnsi="Cambria"/>
          <w:color w:val="000000"/>
          <w:sz w:val="22"/>
          <w:szCs w:val="22"/>
          <w:lang w:val="id-ID"/>
        </w:rPr>
        <w:t>02 Maret 2016</w:t>
      </w: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3E7E0C" w:rsidRPr="003A23D8" w:rsidRDefault="003E7E0C" w:rsidP="003E7E0C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3E7E0C" w:rsidRPr="00D00754" w:rsidRDefault="003E7E0C" w:rsidP="003E7E0C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3E7E0C" w:rsidRPr="00D00754" w:rsidRDefault="003E7E0C" w:rsidP="003E7E0C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3E7E0C" w:rsidRPr="005027D7" w:rsidRDefault="003E7E0C" w:rsidP="003E7E0C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bookmarkStart w:id="0" w:name="_GoBack"/>
      <w:r w:rsidR="007D4C4A" w:rsidRPr="007D4C4A">
        <w:rPr>
          <w:rFonts w:ascii="Cambria" w:hAnsi="Cambria"/>
          <w:b/>
          <w:sz w:val="24"/>
          <w:szCs w:val="24"/>
          <w:lang w:val="id-ID"/>
        </w:rPr>
        <w:t>Pengadaan Komputer dan Printer</w:t>
      </w:r>
      <w:bookmarkEnd w:id="0"/>
    </w:p>
    <w:p w:rsidR="003E7E0C" w:rsidRPr="00D00754" w:rsidRDefault="003E7E0C" w:rsidP="003E7E0C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3E7E0C" w:rsidRPr="005027D7" w:rsidRDefault="003E7E0C" w:rsidP="003E7E0C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</w:t>
      </w:r>
      <w:r w:rsidR="005027D7">
        <w:rPr>
          <w:rFonts w:ascii="Cambria" w:hAnsi="Cambria"/>
          <w:b/>
          <w:sz w:val="24"/>
          <w:szCs w:val="24"/>
          <w:lang w:val="id-ID"/>
        </w:rPr>
        <w:t>6</w:t>
      </w: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833" w:type="dxa"/>
        <w:jc w:val="center"/>
        <w:tblInd w:w="611" w:type="dxa"/>
        <w:tblLook w:val="04A0" w:firstRow="1" w:lastRow="0" w:firstColumn="1" w:lastColumn="0" w:noHBand="0" w:noVBand="1"/>
      </w:tblPr>
      <w:tblGrid>
        <w:gridCol w:w="516"/>
        <w:gridCol w:w="1571"/>
        <w:gridCol w:w="5032"/>
        <w:gridCol w:w="480"/>
        <w:gridCol w:w="668"/>
        <w:gridCol w:w="1243"/>
        <w:gridCol w:w="1323"/>
      </w:tblGrid>
      <w:tr w:rsidR="003E7E0C" w:rsidRPr="00D74759" w:rsidTr="005027D7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3E7E0C" w:rsidRPr="00D74759" w:rsidTr="005027D7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7847BA" w:rsidRDefault="003E7E0C" w:rsidP="00FC6DE2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3E7E0C" w:rsidRDefault="003E7E0C" w:rsidP="00FC6DE2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Komputer Dekstop 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E0C" w:rsidRDefault="003E7E0C" w:rsidP="00FC6DE2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</w:p>
          <w:p w:rsidR="003E7E0C" w:rsidRDefault="003E7E0C" w:rsidP="003E7E0C">
            <w:pPr>
              <w:rPr>
                <w:color w:val="0000FF"/>
                <w:lang w:val="id-ID"/>
              </w:rPr>
            </w:pPr>
            <w:r>
              <w:t xml:space="preserve">Intel Core i3-4170, 4GB DDR3, 1TB HDD, DVDRW, VGA Intel HD Graphics, </w:t>
            </w:r>
            <w:proofErr w:type="spellStart"/>
            <w:r>
              <w:t>GBe</w:t>
            </w:r>
            <w:proofErr w:type="spellEnd"/>
            <w:r>
              <w:t xml:space="preserve"> NIC, Non OS</w:t>
            </w:r>
            <w:r>
              <w:br/>
            </w:r>
            <w:r>
              <w:rPr>
                <w:color w:val="0000FF"/>
              </w:rPr>
              <w:t>Special Deal: Bundle - LED 18.5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3165"/>
            </w:tblGrid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Desktop PC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Tipe Prosesor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Core i3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Core™ i3-4170 Processor (3.70 GHz, 3M Cache)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Chipset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H81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4GB DDR3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Memori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16 GB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Memori Slot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x DIMMS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Tipe Grafis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HD Graphics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Integrated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Hard Drive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1TB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Optical Drive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DVD±RW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Networking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Integrated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 Keyboard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Input Device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 Mouse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Slot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numPr>
                      <w:ilvl w:val="0"/>
                      <w:numId w:val="27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PCI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7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PCI-e x 1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7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PCI-e x 16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Antarmuka / Interface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x USB 3.0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x USB 2.0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Headphone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Microphone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x PS/2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VGA(D-Sub)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DVI-D  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8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RJ45 LAN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Pre-sales Request Available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Monitor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Include</w:t>
                  </w:r>
                </w:p>
                <w:p w:rsidR="003E7E0C" w:rsidRPr="003E7E0C" w:rsidRDefault="003E7E0C" w:rsidP="005027D7">
                  <w:pPr>
                    <w:numPr>
                      <w:ilvl w:val="0"/>
                      <w:numId w:val="29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18.5 Inch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numPr>
                      <w:ilvl w:val="0"/>
                      <w:numId w:val="30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180 x 350 x 390 cm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5027D7">
                  <w:pPr>
                    <w:numPr>
                      <w:ilvl w:val="0"/>
                      <w:numId w:val="31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8.6 kg  </w:t>
                  </w:r>
                </w:p>
              </w:tc>
            </w:tr>
          </w:tbl>
          <w:p w:rsidR="003E7E0C" w:rsidRPr="003E7E0C" w:rsidRDefault="003E7E0C" w:rsidP="003E7E0C">
            <w:pPr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23573B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3E7E0C" w:rsidRPr="00D74759" w:rsidTr="005027D7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7847BA" w:rsidRDefault="003E7E0C" w:rsidP="00FC6DE2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3E7E0C" w:rsidRDefault="003E7E0C" w:rsidP="00FC6DE2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Printer Warna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74"/>
              <w:gridCol w:w="3142"/>
            </w:tblGrid>
            <w:tr w:rsidR="003E7E0C" w:rsidRPr="003E7E0C" w:rsidTr="005027D7">
              <w:trPr>
                <w:trHeight w:val="332"/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Metode Cetak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18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On-demand ink jet (piezoelectric)  </w:t>
                  </w:r>
                </w:p>
              </w:tc>
            </w:tr>
            <w:tr w:rsidR="003E7E0C" w:rsidRPr="003E7E0C" w:rsidTr="005027D7">
              <w:trPr>
                <w:trHeight w:val="311"/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Maks. Resolusi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19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5760 x 1440 dpi  </w:t>
                  </w:r>
                </w:p>
              </w:tc>
            </w:tr>
            <w:tr w:rsidR="003E7E0C" w:rsidRPr="003E7E0C" w:rsidTr="005027D7">
              <w:trPr>
                <w:trHeight w:val="426"/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Kecepatan Cetak B/W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0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Black/White 33 ppm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 xml:space="preserve">Kecepatan Cetak </w:t>
                  </w: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lastRenderedPageBreak/>
                    <w:t>Warna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1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lastRenderedPageBreak/>
                    <w:t>Color 15 ppm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lastRenderedPageBreak/>
                    <w:t>Konektivitas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2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USB - Compatible with the USB 2.0 Specification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Input Tray #1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3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100 sheets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Power Consumption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4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Standby : Approx. 2.2W  </w:t>
                  </w:r>
                </w:p>
                <w:p w:rsidR="003E7E0C" w:rsidRPr="003E7E0C" w:rsidRDefault="003E7E0C" w:rsidP="003E7E0C">
                  <w:pPr>
                    <w:numPr>
                      <w:ilvl w:val="0"/>
                      <w:numId w:val="24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Sleep : Approx. 0.7W  </w:t>
                  </w:r>
                </w:p>
                <w:p w:rsidR="003E7E0C" w:rsidRPr="003E7E0C" w:rsidRDefault="003E7E0C" w:rsidP="003E7E0C">
                  <w:pPr>
                    <w:numPr>
                      <w:ilvl w:val="0"/>
                      <w:numId w:val="24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Power Off : Approx. 0.3W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5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482 x 222 x 130 mm  </w:t>
                  </w:r>
                </w:p>
              </w:tc>
            </w:tr>
            <w:tr w:rsidR="003E7E0C" w:rsidRPr="003E7E0C" w:rsidTr="005027D7">
              <w:trPr>
                <w:tblCellSpacing w:w="0" w:type="dxa"/>
              </w:trPr>
              <w:tc>
                <w:tcPr>
                  <w:tcW w:w="1806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b/>
                      <w:bCs/>
                      <w:szCs w:val="24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E2E2E2"/>
                  </w:tcBorders>
                  <w:hideMark/>
                </w:tcPr>
                <w:p w:rsidR="003E7E0C" w:rsidRPr="003E7E0C" w:rsidRDefault="003E7E0C" w:rsidP="003E7E0C">
                  <w:pPr>
                    <w:numPr>
                      <w:ilvl w:val="0"/>
                      <w:numId w:val="26"/>
                    </w:numPr>
                    <w:ind w:left="240"/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E7E0C">
                    <w:rPr>
                      <w:rFonts w:asciiTheme="majorHAnsi" w:hAnsiTheme="majorHAnsi"/>
                      <w:szCs w:val="24"/>
                      <w:lang w:val="id-ID" w:eastAsia="id-ID"/>
                    </w:rPr>
                    <w:t>2.8 kg  </w:t>
                  </w:r>
                </w:p>
              </w:tc>
            </w:tr>
          </w:tbl>
          <w:p w:rsidR="003E7E0C" w:rsidRPr="0023573B" w:rsidRDefault="003E7E0C" w:rsidP="00FC6DE2">
            <w:pPr>
              <w:jc w:val="left"/>
              <w:rPr>
                <w:rFonts w:ascii="Cambria" w:hAnsi="Cambria"/>
                <w:b/>
                <w:bCs/>
                <w:lang w:eastAsia="id-ID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3E7E0C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lastRenderedPageBreak/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3E7E0C" w:rsidRPr="00D74759" w:rsidTr="005027D7">
        <w:trPr>
          <w:trHeight w:val="327"/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E0C" w:rsidRPr="00C85C0B" w:rsidRDefault="003E7E0C" w:rsidP="00FC6DE2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lastRenderedPageBreak/>
              <w:t>Jumlah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E0C" w:rsidRPr="00D74759" w:rsidRDefault="003E7E0C" w:rsidP="00FC6DE2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3E7E0C" w:rsidRPr="00D74759" w:rsidTr="005027D7">
        <w:trPr>
          <w:trHeight w:val="327"/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E0C" w:rsidRPr="00C85C0B" w:rsidRDefault="003E7E0C" w:rsidP="00FC6DE2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E0C" w:rsidRPr="00C85C0B" w:rsidRDefault="003E7E0C" w:rsidP="00FC6DE2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3E7E0C" w:rsidRPr="005B0ADF" w:rsidRDefault="003E7E0C" w:rsidP="003E7E0C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proofErr w:type="spellStart"/>
      <w:r>
        <w:rPr>
          <w:rFonts w:ascii="Cambria" w:hAnsi="Cambria"/>
          <w:i/>
          <w:sz w:val="24"/>
          <w:szCs w:val="24"/>
        </w:rPr>
        <w:t>Harga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sudah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termasuk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pajak</w:t>
      </w:r>
      <w:proofErr w:type="spellEnd"/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>
        <w:rPr>
          <w:rFonts w:ascii="Cambria" w:hAnsi="Cambria"/>
          <w:i/>
          <w:sz w:val="24"/>
          <w:szCs w:val="24"/>
        </w:rPr>
        <w:t xml:space="preserve">* </w:t>
      </w:r>
      <w:r w:rsidRPr="00D00754">
        <w:rPr>
          <w:rFonts w:ascii="Cambria" w:hAnsi="Cambria" w:cs="Calibri"/>
          <w:i/>
          <w:sz w:val="24"/>
          <w:szCs w:val="24"/>
          <w:lang w:val="id-ID"/>
        </w:rPr>
        <w:t>Mohon dicantumkan spesifikasi lengkap dan merek barang</w:t>
      </w: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3E7E0C" w:rsidRPr="00D00754" w:rsidRDefault="003E7E0C" w:rsidP="003E7E0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E7E0C" w:rsidRPr="00190897" w:rsidRDefault="003E7E0C" w:rsidP="003E7E0C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E7E0C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Pr="0023573B" w:rsidRDefault="003E7E0C" w:rsidP="003E7E0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E7E0C" w:rsidRPr="00190897" w:rsidRDefault="003E7E0C" w:rsidP="003E7E0C">
      <w:pPr>
        <w:ind w:left="5041" w:firstLine="488"/>
        <w:rPr>
          <w:rFonts w:ascii="Cambria" w:hAnsi="Cambria"/>
          <w:sz w:val="24"/>
          <w:szCs w:val="24"/>
        </w:rPr>
      </w:pPr>
      <w:r w:rsidRPr="00190897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3E7E0C" w:rsidRPr="00190897" w:rsidRDefault="003E7E0C" w:rsidP="003E7E0C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190897">
        <w:rPr>
          <w:rFonts w:ascii="Cambria" w:hAnsi="Cambria"/>
          <w:sz w:val="24"/>
          <w:szCs w:val="24"/>
          <w:lang w:val="id-ID"/>
        </w:rPr>
        <w:t xml:space="preserve">NIP </w:t>
      </w:r>
      <w:r w:rsidRPr="00190897">
        <w:rPr>
          <w:rFonts w:ascii="Cambria" w:hAnsi="Cambria"/>
          <w:sz w:val="24"/>
          <w:szCs w:val="24"/>
        </w:rPr>
        <w:t>19690526 200003 1 003</w:t>
      </w:r>
    </w:p>
    <w:p w:rsidR="003E7E0C" w:rsidRPr="00597E04" w:rsidRDefault="003E7E0C" w:rsidP="003E7E0C">
      <w:pPr>
        <w:rPr>
          <w:sz w:val="24"/>
          <w:szCs w:val="24"/>
        </w:rPr>
      </w:pPr>
    </w:p>
    <w:p w:rsidR="003E7E0C" w:rsidRDefault="003E7E0C" w:rsidP="003E7E0C"/>
    <w:p w:rsidR="001A5435" w:rsidRDefault="001A5435"/>
    <w:sectPr w:rsidR="001A5435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554"/>
    <w:multiLevelType w:val="multilevel"/>
    <w:tmpl w:val="DC2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D01E5"/>
    <w:multiLevelType w:val="multilevel"/>
    <w:tmpl w:val="D16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7D1E"/>
    <w:multiLevelType w:val="hybridMultilevel"/>
    <w:tmpl w:val="AAAE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0807"/>
    <w:multiLevelType w:val="multilevel"/>
    <w:tmpl w:val="4D6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97F99"/>
    <w:multiLevelType w:val="hybridMultilevel"/>
    <w:tmpl w:val="EF68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E2E67"/>
    <w:multiLevelType w:val="multilevel"/>
    <w:tmpl w:val="C63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B6CEA"/>
    <w:multiLevelType w:val="hybridMultilevel"/>
    <w:tmpl w:val="3F36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4662D"/>
    <w:multiLevelType w:val="multilevel"/>
    <w:tmpl w:val="0C2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554BB"/>
    <w:multiLevelType w:val="hybridMultilevel"/>
    <w:tmpl w:val="7D1A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D4CA4"/>
    <w:multiLevelType w:val="hybridMultilevel"/>
    <w:tmpl w:val="F7DC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246C1"/>
    <w:multiLevelType w:val="hybridMultilevel"/>
    <w:tmpl w:val="7D9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F4B11"/>
    <w:multiLevelType w:val="multilevel"/>
    <w:tmpl w:val="227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13405"/>
    <w:multiLevelType w:val="hybridMultilevel"/>
    <w:tmpl w:val="D59E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C1CF8"/>
    <w:multiLevelType w:val="multilevel"/>
    <w:tmpl w:val="1B42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34761"/>
    <w:multiLevelType w:val="hybridMultilevel"/>
    <w:tmpl w:val="40E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556EF"/>
    <w:multiLevelType w:val="hybridMultilevel"/>
    <w:tmpl w:val="55A4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71CCC"/>
    <w:multiLevelType w:val="multilevel"/>
    <w:tmpl w:val="0032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701C2"/>
    <w:multiLevelType w:val="hybridMultilevel"/>
    <w:tmpl w:val="2F0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734D9"/>
    <w:multiLevelType w:val="multilevel"/>
    <w:tmpl w:val="4D2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B11DFC"/>
    <w:multiLevelType w:val="hybridMultilevel"/>
    <w:tmpl w:val="FD78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02300"/>
    <w:multiLevelType w:val="multilevel"/>
    <w:tmpl w:val="C22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D86F1F"/>
    <w:multiLevelType w:val="hybridMultilevel"/>
    <w:tmpl w:val="98A0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938C1"/>
    <w:multiLevelType w:val="multilevel"/>
    <w:tmpl w:val="28A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4B043A"/>
    <w:multiLevelType w:val="multilevel"/>
    <w:tmpl w:val="94A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24EF4"/>
    <w:multiLevelType w:val="multilevel"/>
    <w:tmpl w:val="437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3350C6"/>
    <w:multiLevelType w:val="hybridMultilevel"/>
    <w:tmpl w:val="FCA8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C6347"/>
    <w:multiLevelType w:val="multilevel"/>
    <w:tmpl w:val="DB6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A320B9"/>
    <w:multiLevelType w:val="multilevel"/>
    <w:tmpl w:val="12D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7A4AFB"/>
    <w:multiLevelType w:val="hybridMultilevel"/>
    <w:tmpl w:val="38C8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E5F57"/>
    <w:multiLevelType w:val="hybridMultilevel"/>
    <w:tmpl w:val="966E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29"/>
  </w:num>
  <w:num w:numId="5">
    <w:abstractNumId w:val="9"/>
  </w:num>
  <w:num w:numId="6">
    <w:abstractNumId w:val="26"/>
  </w:num>
  <w:num w:numId="7">
    <w:abstractNumId w:val="17"/>
  </w:num>
  <w:num w:numId="8">
    <w:abstractNumId w:val="10"/>
  </w:num>
  <w:num w:numId="9">
    <w:abstractNumId w:val="8"/>
  </w:num>
  <w:num w:numId="10">
    <w:abstractNumId w:val="15"/>
  </w:num>
  <w:num w:numId="11">
    <w:abstractNumId w:val="4"/>
  </w:num>
  <w:num w:numId="12">
    <w:abstractNumId w:val="22"/>
  </w:num>
  <w:num w:numId="13">
    <w:abstractNumId w:val="6"/>
  </w:num>
  <w:num w:numId="14">
    <w:abstractNumId w:val="19"/>
  </w:num>
  <w:num w:numId="15">
    <w:abstractNumId w:val="30"/>
  </w:num>
  <w:num w:numId="16">
    <w:abstractNumId w:val="14"/>
  </w:num>
  <w:num w:numId="17">
    <w:abstractNumId w:val="18"/>
  </w:num>
  <w:num w:numId="18">
    <w:abstractNumId w:val="13"/>
  </w:num>
  <w:num w:numId="19">
    <w:abstractNumId w:val="23"/>
  </w:num>
  <w:num w:numId="20">
    <w:abstractNumId w:val="28"/>
  </w:num>
  <w:num w:numId="21">
    <w:abstractNumId w:val="7"/>
  </w:num>
  <w:num w:numId="22">
    <w:abstractNumId w:val="16"/>
  </w:num>
  <w:num w:numId="23">
    <w:abstractNumId w:val="25"/>
  </w:num>
  <w:num w:numId="24">
    <w:abstractNumId w:val="0"/>
  </w:num>
  <w:num w:numId="25">
    <w:abstractNumId w:val="1"/>
  </w:num>
  <w:num w:numId="26">
    <w:abstractNumId w:val="5"/>
  </w:num>
  <w:num w:numId="27">
    <w:abstractNumId w:val="24"/>
  </w:num>
  <w:num w:numId="28">
    <w:abstractNumId w:val="27"/>
  </w:num>
  <w:num w:numId="29">
    <w:abstractNumId w:val="11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C"/>
    <w:rsid w:val="00004B3E"/>
    <w:rsid w:val="0000561B"/>
    <w:rsid w:val="000059A0"/>
    <w:rsid w:val="00014570"/>
    <w:rsid w:val="00017BD4"/>
    <w:rsid w:val="000221D1"/>
    <w:rsid w:val="00024839"/>
    <w:rsid w:val="00025014"/>
    <w:rsid w:val="00025629"/>
    <w:rsid w:val="0003053B"/>
    <w:rsid w:val="000319F5"/>
    <w:rsid w:val="000323A4"/>
    <w:rsid w:val="00035C8F"/>
    <w:rsid w:val="00040ED4"/>
    <w:rsid w:val="000471CB"/>
    <w:rsid w:val="00052B2E"/>
    <w:rsid w:val="00054C9D"/>
    <w:rsid w:val="00055377"/>
    <w:rsid w:val="00060A26"/>
    <w:rsid w:val="0006136F"/>
    <w:rsid w:val="00070895"/>
    <w:rsid w:val="0007300E"/>
    <w:rsid w:val="000878CA"/>
    <w:rsid w:val="000911F1"/>
    <w:rsid w:val="0009341C"/>
    <w:rsid w:val="00093FC8"/>
    <w:rsid w:val="000A55AE"/>
    <w:rsid w:val="000B1413"/>
    <w:rsid w:val="000C487E"/>
    <w:rsid w:val="000D3F80"/>
    <w:rsid w:val="000D435A"/>
    <w:rsid w:val="000D5230"/>
    <w:rsid w:val="000E19DF"/>
    <w:rsid w:val="000E49D7"/>
    <w:rsid w:val="000E66E5"/>
    <w:rsid w:val="000F0098"/>
    <w:rsid w:val="000F078C"/>
    <w:rsid w:val="000F4280"/>
    <w:rsid w:val="000F6635"/>
    <w:rsid w:val="000F6DFF"/>
    <w:rsid w:val="000F7781"/>
    <w:rsid w:val="00104950"/>
    <w:rsid w:val="0010605B"/>
    <w:rsid w:val="00111F8F"/>
    <w:rsid w:val="001136C2"/>
    <w:rsid w:val="00134466"/>
    <w:rsid w:val="001349D1"/>
    <w:rsid w:val="00141372"/>
    <w:rsid w:val="0014336C"/>
    <w:rsid w:val="001640A1"/>
    <w:rsid w:val="00171C10"/>
    <w:rsid w:val="0017663A"/>
    <w:rsid w:val="00177D6E"/>
    <w:rsid w:val="001851EB"/>
    <w:rsid w:val="00190016"/>
    <w:rsid w:val="00190619"/>
    <w:rsid w:val="001A337E"/>
    <w:rsid w:val="001A5435"/>
    <w:rsid w:val="001B6E57"/>
    <w:rsid w:val="001B7516"/>
    <w:rsid w:val="001C1FD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6019D"/>
    <w:rsid w:val="002744E9"/>
    <w:rsid w:val="002750D4"/>
    <w:rsid w:val="00280A5F"/>
    <w:rsid w:val="00281F6D"/>
    <w:rsid w:val="002840CB"/>
    <w:rsid w:val="00285917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2C3A"/>
    <w:rsid w:val="00374566"/>
    <w:rsid w:val="00377389"/>
    <w:rsid w:val="0039492B"/>
    <w:rsid w:val="003976A4"/>
    <w:rsid w:val="003B0FF6"/>
    <w:rsid w:val="003B421C"/>
    <w:rsid w:val="003B731A"/>
    <w:rsid w:val="003C6C44"/>
    <w:rsid w:val="003D6864"/>
    <w:rsid w:val="003E6115"/>
    <w:rsid w:val="003E7E0C"/>
    <w:rsid w:val="003F2DD6"/>
    <w:rsid w:val="0041037D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672A6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B5564"/>
    <w:rsid w:val="004C33C5"/>
    <w:rsid w:val="004C5D2A"/>
    <w:rsid w:val="004C65E4"/>
    <w:rsid w:val="004C6E93"/>
    <w:rsid w:val="004C75D6"/>
    <w:rsid w:val="004D5287"/>
    <w:rsid w:val="004E21CB"/>
    <w:rsid w:val="004F1F47"/>
    <w:rsid w:val="004F2E9D"/>
    <w:rsid w:val="004F624C"/>
    <w:rsid w:val="005027D7"/>
    <w:rsid w:val="00502F87"/>
    <w:rsid w:val="00507487"/>
    <w:rsid w:val="005213A1"/>
    <w:rsid w:val="00526021"/>
    <w:rsid w:val="00533B69"/>
    <w:rsid w:val="005354D9"/>
    <w:rsid w:val="00540675"/>
    <w:rsid w:val="00541DF4"/>
    <w:rsid w:val="00542E89"/>
    <w:rsid w:val="00550EDA"/>
    <w:rsid w:val="005540C5"/>
    <w:rsid w:val="00556C89"/>
    <w:rsid w:val="00557009"/>
    <w:rsid w:val="00566C2E"/>
    <w:rsid w:val="00587FA2"/>
    <w:rsid w:val="00592C9C"/>
    <w:rsid w:val="00596C96"/>
    <w:rsid w:val="00596E19"/>
    <w:rsid w:val="005A0E50"/>
    <w:rsid w:val="005A43A0"/>
    <w:rsid w:val="005A54D4"/>
    <w:rsid w:val="005B051B"/>
    <w:rsid w:val="005B0DD5"/>
    <w:rsid w:val="005B54C8"/>
    <w:rsid w:val="005C659F"/>
    <w:rsid w:val="005D02A2"/>
    <w:rsid w:val="005D116B"/>
    <w:rsid w:val="005F0CA5"/>
    <w:rsid w:val="006118A3"/>
    <w:rsid w:val="00624D91"/>
    <w:rsid w:val="00634104"/>
    <w:rsid w:val="006360D4"/>
    <w:rsid w:val="00637B26"/>
    <w:rsid w:val="0064101A"/>
    <w:rsid w:val="00642F2E"/>
    <w:rsid w:val="006562C3"/>
    <w:rsid w:val="006672A9"/>
    <w:rsid w:val="0066761A"/>
    <w:rsid w:val="0067570C"/>
    <w:rsid w:val="00680E05"/>
    <w:rsid w:val="00683BD2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D792F"/>
    <w:rsid w:val="006E1ECC"/>
    <w:rsid w:val="006E7BD1"/>
    <w:rsid w:val="006F11F6"/>
    <w:rsid w:val="006F48E9"/>
    <w:rsid w:val="00702783"/>
    <w:rsid w:val="00704652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763FB"/>
    <w:rsid w:val="007825D5"/>
    <w:rsid w:val="00782949"/>
    <w:rsid w:val="007904FF"/>
    <w:rsid w:val="00792068"/>
    <w:rsid w:val="007A4DFC"/>
    <w:rsid w:val="007A59E1"/>
    <w:rsid w:val="007A6C4E"/>
    <w:rsid w:val="007B70FB"/>
    <w:rsid w:val="007D2566"/>
    <w:rsid w:val="007D4C4A"/>
    <w:rsid w:val="007E4289"/>
    <w:rsid w:val="007E49A3"/>
    <w:rsid w:val="007E51FA"/>
    <w:rsid w:val="007F0742"/>
    <w:rsid w:val="007F56B4"/>
    <w:rsid w:val="00800066"/>
    <w:rsid w:val="008015DE"/>
    <w:rsid w:val="008018B3"/>
    <w:rsid w:val="00801C6F"/>
    <w:rsid w:val="008103C9"/>
    <w:rsid w:val="008154E3"/>
    <w:rsid w:val="00822ACF"/>
    <w:rsid w:val="00824F22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2EB0"/>
    <w:rsid w:val="0086616C"/>
    <w:rsid w:val="008714A3"/>
    <w:rsid w:val="00871848"/>
    <w:rsid w:val="008845F3"/>
    <w:rsid w:val="00887EA5"/>
    <w:rsid w:val="00891959"/>
    <w:rsid w:val="00891D16"/>
    <w:rsid w:val="0089673E"/>
    <w:rsid w:val="008968C4"/>
    <w:rsid w:val="00896B5A"/>
    <w:rsid w:val="00897E32"/>
    <w:rsid w:val="008A1E4A"/>
    <w:rsid w:val="008A76E6"/>
    <w:rsid w:val="008A799A"/>
    <w:rsid w:val="008B557E"/>
    <w:rsid w:val="008B7794"/>
    <w:rsid w:val="008C041E"/>
    <w:rsid w:val="008C08FB"/>
    <w:rsid w:val="008C0FA7"/>
    <w:rsid w:val="008C1BE0"/>
    <w:rsid w:val="008C1E09"/>
    <w:rsid w:val="008C2A7D"/>
    <w:rsid w:val="008D616B"/>
    <w:rsid w:val="008D6B73"/>
    <w:rsid w:val="008D7C3D"/>
    <w:rsid w:val="008E49F0"/>
    <w:rsid w:val="008E4C18"/>
    <w:rsid w:val="008F5D77"/>
    <w:rsid w:val="00902123"/>
    <w:rsid w:val="00912936"/>
    <w:rsid w:val="00917CFD"/>
    <w:rsid w:val="0092053A"/>
    <w:rsid w:val="009234E5"/>
    <w:rsid w:val="00927F09"/>
    <w:rsid w:val="009315A3"/>
    <w:rsid w:val="00933245"/>
    <w:rsid w:val="009342D0"/>
    <w:rsid w:val="00935FC9"/>
    <w:rsid w:val="00937E69"/>
    <w:rsid w:val="00943D68"/>
    <w:rsid w:val="00944433"/>
    <w:rsid w:val="009462CF"/>
    <w:rsid w:val="00947DEE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C7E1B"/>
    <w:rsid w:val="00AD1C75"/>
    <w:rsid w:val="00AD4EAF"/>
    <w:rsid w:val="00AD61F3"/>
    <w:rsid w:val="00AE0921"/>
    <w:rsid w:val="00AF279B"/>
    <w:rsid w:val="00AF4B2E"/>
    <w:rsid w:val="00AF734E"/>
    <w:rsid w:val="00AF7A08"/>
    <w:rsid w:val="00B035C2"/>
    <w:rsid w:val="00B0719B"/>
    <w:rsid w:val="00B07D3F"/>
    <w:rsid w:val="00B13AAE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665F9"/>
    <w:rsid w:val="00B708CB"/>
    <w:rsid w:val="00B8783D"/>
    <w:rsid w:val="00B93BE6"/>
    <w:rsid w:val="00BA2260"/>
    <w:rsid w:val="00BB2F0F"/>
    <w:rsid w:val="00BB4690"/>
    <w:rsid w:val="00BB4A76"/>
    <w:rsid w:val="00BB7460"/>
    <w:rsid w:val="00BC4709"/>
    <w:rsid w:val="00BC77CE"/>
    <w:rsid w:val="00BD2A22"/>
    <w:rsid w:val="00BE62D2"/>
    <w:rsid w:val="00BF1E6F"/>
    <w:rsid w:val="00BF6F09"/>
    <w:rsid w:val="00C1117F"/>
    <w:rsid w:val="00C13EEA"/>
    <w:rsid w:val="00C22562"/>
    <w:rsid w:val="00C27605"/>
    <w:rsid w:val="00C279E3"/>
    <w:rsid w:val="00C339CE"/>
    <w:rsid w:val="00C42DE4"/>
    <w:rsid w:val="00C475D2"/>
    <w:rsid w:val="00C529F9"/>
    <w:rsid w:val="00C61F8C"/>
    <w:rsid w:val="00C65036"/>
    <w:rsid w:val="00C65E87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D21"/>
    <w:rsid w:val="00C96B0C"/>
    <w:rsid w:val="00CA3383"/>
    <w:rsid w:val="00CA36F0"/>
    <w:rsid w:val="00CB3634"/>
    <w:rsid w:val="00CB4304"/>
    <w:rsid w:val="00CB5594"/>
    <w:rsid w:val="00CC442D"/>
    <w:rsid w:val="00CC76D1"/>
    <w:rsid w:val="00CC7A03"/>
    <w:rsid w:val="00CE1283"/>
    <w:rsid w:val="00CE3257"/>
    <w:rsid w:val="00CE5FD2"/>
    <w:rsid w:val="00CE6D3C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45D96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5BCA"/>
    <w:rsid w:val="00DA5F3F"/>
    <w:rsid w:val="00DB09A3"/>
    <w:rsid w:val="00DB18B7"/>
    <w:rsid w:val="00DD1A49"/>
    <w:rsid w:val="00DD1D21"/>
    <w:rsid w:val="00DE12EA"/>
    <w:rsid w:val="00DE1F85"/>
    <w:rsid w:val="00DE2E7F"/>
    <w:rsid w:val="00DE5353"/>
    <w:rsid w:val="00DE7AC1"/>
    <w:rsid w:val="00E020D2"/>
    <w:rsid w:val="00E024AA"/>
    <w:rsid w:val="00E051DA"/>
    <w:rsid w:val="00E118D3"/>
    <w:rsid w:val="00E15371"/>
    <w:rsid w:val="00E2066C"/>
    <w:rsid w:val="00E20850"/>
    <w:rsid w:val="00E24970"/>
    <w:rsid w:val="00E35042"/>
    <w:rsid w:val="00E40409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3885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5451"/>
    <w:rsid w:val="00F46F3F"/>
    <w:rsid w:val="00F5275F"/>
    <w:rsid w:val="00F52C95"/>
    <w:rsid w:val="00F54B71"/>
    <w:rsid w:val="00F56B00"/>
    <w:rsid w:val="00F70950"/>
    <w:rsid w:val="00F71F66"/>
    <w:rsid w:val="00F74008"/>
    <w:rsid w:val="00F7586A"/>
    <w:rsid w:val="00F75C24"/>
    <w:rsid w:val="00F770D7"/>
    <w:rsid w:val="00F83428"/>
    <w:rsid w:val="00F873B7"/>
    <w:rsid w:val="00FA09D5"/>
    <w:rsid w:val="00FA2656"/>
    <w:rsid w:val="00FA461E"/>
    <w:rsid w:val="00FA64BC"/>
    <w:rsid w:val="00FB15A7"/>
    <w:rsid w:val="00FB357C"/>
    <w:rsid w:val="00FB3795"/>
    <w:rsid w:val="00FC180A"/>
    <w:rsid w:val="00FC6B99"/>
    <w:rsid w:val="00FD032D"/>
    <w:rsid w:val="00FD1AE2"/>
    <w:rsid w:val="00FD3552"/>
    <w:rsid w:val="00FD37EB"/>
    <w:rsid w:val="00FE2400"/>
    <w:rsid w:val="00FE3CBD"/>
    <w:rsid w:val="00FE438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7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7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3</cp:revision>
  <dcterms:created xsi:type="dcterms:W3CDTF">2016-03-01T08:37:00Z</dcterms:created>
  <dcterms:modified xsi:type="dcterms:W3CDTF">2016-03-01T09:16:00Z</dcterms:modified>
</cp:coreProperties>
</file>